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56F8" w14:textId="77777777" w:rsidR="008B2FF5" w:rsidRDefault="00AC3ECD" w:rsidP="00EC0099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断水工事チェックシート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96"/>
        <w:gridCol w:w="1177"/>
        <w:gridCol w:w="1283"/>
        <w:gridCol w:w="189"/>
        <w:gridCol w:w="197"/>
        <w:gridCol w:w="204"/>
        <w:gridCol w:w="697"/>
        <w:gridCol w:w="208"/>
        <w:gridCol w:w="90"/>
        <w:gridCol w:w="400"/>
        <w:gridCol w:w="600"/>
        <w:gridCol w:w="602"/>
        <w:gridCol w:w="505"/>
        <w:gridCol w:w="177"/>
        <w:gridCol w:w="1285"/>
      </w:tblGrid>
      <w:tr w:rsidR="00230F28" w:rsidRPr="00230F28" w14:paraId="3269DD01" w14:textId="77777777" w:rsidTr="00F714B4">
        <w:trPr>
          <w:gridBefore w:val="12"/>
          <w:wBefore w:w="6503" w:type="dxa"/>
          <w:trHeight w:val="360"/>
        </w:trPr>
        <w:tc>
          <w:tcPr>
            <w:tcW w:w="1284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40673545" w14:textId="77777777" w:rsidR="008B2FF5" w:rsidRDefault="008B2FF5" w:rsidP="00F714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係　長</w:t>
            </w:r>
          </w:p>
        </w:tc>
        <w:tc>
          <w:tcPr>
            <w:tcW w:w="1285" w:type="dxa"/>
            <w:tcBorders>
              <w:top w:val="single" w:sz="8" w:space="0" w:color="auto"/>
              <w:right w:val="single" w:sz="8" w:space="0" w:color="auto"/>
            </w:tcBorders>
          </w:tcPr>
          <w:p w14:paraId="5273755A" w14:textId="77777777" w:rsidR="008B2FF5" w:rsidRDefault="008B2FF5" w:rsidP="00F714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監督員</w:t>
            </w:r>
          </w:p>
        </w:tc>
      </w:tr>
      <w:tr w:rsidR="00230F28" w:rsidRPr="00230F28" w14:paraId="30EB0EE1" w14:textId="77777777" w:rsidTr="00F714B4">
        <w:trPr>
          <w:trHeight w:val="816"/>
        </w:trPr>
        <w:tc>
          <w:tcPr>
            <w:tcW w:w="65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04B01" w14:textId="77777777" w:rsidR="008B2FF5" w:rsidRDefault="008B2FF5" w:rsidP="008B2FF5">
            <w:pPr>
              <w:jc w:val="center"/>
              <w:rPr>
                <w:color w:val="000000"/>
                <w:szCs w:val="21"/>
              </w:rPr>
            </w:pPr>
          </w:p>
          <w:p w14:paraId="7D5A1E75" w14:textId="77777777" w:rsidR="008B2FF5" w:rsidRDefault="008B2FF5" w:rsidP="005B17D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チェック日　</w:t>
            </w:r>
            <w:r w:rsidR="00230F28"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="00EC0099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年　　</w:t>
            </w:r>
            <w:r w:rsidR="00EC0099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月　　</w:t>
            </w:r>
            <w:r w:rsidR="00EC0099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284" w:type="dxa"/>
            <w:gridSpan w:val="3"/>
            <w:tcBorders>
              <w:left w:val="single" w:sz="8" w:space="0" w:color="auto"/>
            </w:tcBorders>
          </w:tcPr>
          <w:p w14:paraId="054F5815" w14:textId="77777777" w:rsidR="008B2FF5" w:rsidRDefault="008B2FF5" w:rsidP="00F714B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right w:val="single" w:sz="8" w:space="0" w:color="auto"/>
            </w:tcBorders>
          </w:tcPr>
          <w:p w14:paraId="4FF2CE8E" w14:textId="77777777" w:rsidR="008B2FF5" w:rsidRDefault="008B2FF5" w:rsidP="00F714B4">
            <w:pPr>
              <w:jc w:val="center"/>
              <w:rPr>
                <w:color w:val="000000"/>
                <w:szCs w:val="21"/>
              </w:rPr>
            </w:pPr>
          </w:p>
        </w:tc>
      </w:tr>
      <w:tr w:rsidR="00230F28" w:rsidRPr="00230F28" w14:paraId="12B4DEA2" w14:textId="77777777" w:rsidTr="00EC0099">
        <w:trPr>
          <w:trHeight w:val="810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A699CA" w14:textId="77777777" w:rsidR="00AC3ECD" w:rsidRDefault="00AC3ECD" w:rsidP="00D929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  <w:r w:rsidR="008B2FF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事</w:t>
            </w:r>
            <w:r w:rsidR="008B2FF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4045" w:type="dxa"/>
            <w:gridSpan w:val="8"/>
            <w:tcBorders>
              <w:top w:val="single" w:sz="8" w:space="0" w:color="auto"/>
            </w:tcBorders>
            <w:vAlign w:val="center"/>
          </w:tcPr>
          <w:p w14:paraId="4666C23C" w14:textId="77777777" w:rsidR="00AC3ECD" w:rsidRDefault="00AC3ECD" w:rsidP="00EC0099">
            <w:pPr>
              <w:rPr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</w:tcBorders>
            <w:vAlign w:val="center"/>
          </w:tcPr>
          <w:p w14:paraId="6F364831" w14:textId="77777777" w:rsidR="00AC3ECD" w:rsidRDefault="006E1BC1" w:rsidP="00D929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受注</w:t>
            </w:r>
            <w:r w:rsidR="00AC3ECD">
              <w:rPr>
                <w:rFonts w:hint="eastAsia"/>
                <w:color w:val="000000"/>
              </w:rPr>
              <w:t>者</w:t>
            </w:r>
          </w:p>
        </w:tc>
        <w:tc>
          <w:tcPr>
            <w:tcW w:w="2569" w:type="dxa"/>
            <w:gridSpan w:val="4"/>
            <w:tcBorders>
              <w:right w:val="single" w:sz="8" w:space="0" w:color="auto"/>
            </w:tcBorders>
            <w:vAlign w:val="center"/>
          </w:tcPr>
          <w:p w14:paraId="107C7C2F" w14:textId="77777777" w:rsidR="00AC3ECD" w:rsidRDefault="00AC3ECD" w:rsidP="00EC0099">
            <w:pPr>
              <w:rPr>
                <w:color w:val="000000"/>
              </w:rPr>
            </w:pPr>
          </w:p>
        </w:tc>
      </w:tr>
      <w:tr w:rsidR="00230F28" w:rsidRPr="00230F28" w14:paraId="375F108B" w14:textId="77777777" w:rsidTr="00EC0099">
        <w:trPr>
          <w:trHeight w:val="405"/>
        </w:trPr>
        <w:tc>
          <w:tcPr>
            <w:tcW w:w="1458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3FCDB23C" w14:textId="77777777" w:rsidR="00871E52" w:rsidRDefault="00871E52" w:rsidP="00EC00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断水予定日</w:t>
            </w:r>
          </w:p>
        </w:tc>
        <w:tc>
          <w:tcPr>
            <w:tcW w:w="4045" w:type="dxa"/>
            <w:gridSpan w:val="8"/>
            <w:tcBorders>
              <w:bottom w:val="dashed" w:sz="4" w:space="0" w:color="auto"/>
            </w:tcBorders>
            <w:vAlign w:val="center"/>
          </w:tcPr>
          <w:p w14:paraId="513B8947" w14:textId="77777777" w:rsidR="00871E52" w:rsidRDefault="00871E52" w:rsidP="00230F28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日（　　）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14:paraId="740E4EB1" w14:textId="77777777" w:rsidR="00871E52" w:rsidRDefault="00871E52" w:rsidP="00D929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打合者</w:t>
            </w:r>
          </w:p>
        </w:tc>
        <w:tc>
          <w:tcPr>
            <w:tcW w:w="2569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3EDDDB3" w14:textId="77777777" w:rsidR="00871E52" w:rsidRDefault="00871E52" w:rsidP="00EC0099">
            <w:pPr>
              <w:rPr>
                <w:color w:val="000000"/>
              </w:rPr>
            </w:pPr>
          </w:p>
        </w:tc>
      </w:tr>
      <w:tr w:rsidR="00230F28" w:rsidRPr="00230F28" w14:paraId="05EDA63A" w14:textId="77777777" w:rsidTr="00EC0099">
        <w:trPr>
          <w:trHeight w:val="300"/>
        </w:trPr>
        <w:tc>
          <w:tcPr>
            <w:tcW w:w="1458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550A6948" w14:textId="77777777" w:rsidR="00871E52" w:rsidRDefault="00871E52" w:rsidP="00EC00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時　間</w:t>
            </w:r>
          </w:p>
        </w:tc>
        <w:tc>
          <w:tcPr>
            <w:tcW w:w="4045" w:type="dxa"/>
            <w:gridSpan w:val="8"/>
            <w:tcBorders>
              <w:top w:val="dashed" w:sz="4" w:space="0" w:color="auto"/>
            </w:tcBorders>
            <w:vAlign w:val="center"/>
          </w:tcPr>
          <w:p w14:paraId="0B75BF42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AM</w:t>
            </w:r>
            <w:r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PM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 xml:space="preserve">　　～</w:t>
            </w:r>
            <w:r>
              <w:rPr>
                <w:rFonts w:hint="eastAsia"/>
                <w:color w:val="000000"/>
              </w:rPr>
              <w:t>AM</w:t>
            </w:r>
            <w:r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PM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:</w:t>
            </w:r>
          </w:p>
        </w:tc>
        <w:tc>
          <w:tcPr>
            <w:tcW w:w="1000" w:type="dxa"/>
            <w:gridSpan w:val="2"/>
            <w:vMerge/>
            <w:vAlign w:val="center"/>
          </w:tcPr>
          <w:p w14:paraId="3F37011F" w14:textId="77777777" w:rsidR="00871E52" w:rsidRDefault="00871E52" w:rsidP="00D929FF">
            <w:pPr>
              <w:jc w:val="center"/>
              <w:rPr>
                <w:color w:val="000000"/>
              </w:rPr>
            </w:pPr>
          </w:p>
        </w:tc>
        <w:tc>
          <w:tcPr>
            <w:tcW w:w="2569" w:type="dxa"/>
            <w:gridSpan w:val="4"/>
            <w:vMerge/>
            <w:tcBorders>
              <w:right w:val="single" w:sz="8" w:space="0" w:color="auto"/>
            </w:tcBorders>
          </w:tcPr>
          <w:p w14:paraId="3C32DA4E" w14:textId="77777777" w:rsidR="00871E52" w:rsidRDefault="00871E52" w:rsidP="00D929FF">
            <w:pPr>
              <w:widowControl/>
              <w:jc w:val="left"/>
              <w:rPr>
                <w:color w:val="000000"/>
              </w:rPr>
            </w:pPr>
          </w:p>
        </w:tc>
      </w:tr>
      <w:tr w:rsidR="00230F28" w:rsidRPr="00230F28" w14:paraId="1D944512" w14:textId="77777777" w:rsidTr="00EC0099">
        <w:trPr>
          <w:trHeight w:val="405"/>
        </w:trPr>
        <w:tc>
          <w:tcPr>
            <w:tcW w:w="4107" w:type="dxa"/>
            <w:gridSpan w:val="5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090EA1EA" w14:textId="77777777" w:rsidR="00AC3ECD" w:rsidRDefault="00A65AFC" w:rsidP="008B2FF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　</w:t>
            </w:r>
            <w:r w:rsidR="00AC3ECD">
              <w:rPr>
                <w:rFonts w:hint="eastAsia"/>
                <w:color w:val="000000"/>
              </w:rPr>
              <w:t>断水区域・戸数</w:t>
            </w:r>
          </w:p>
        </w:tc>
        <w:tc>
          <w:tcPr>
            <w:tcW w:w="4965" w:type="dxa"/>
            <w:gridSpan w:val="11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1166533F" w14:textId="77777777" w:rsidR="00AC3ECD" w:rsidRDefault="007D7797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 w:rsidR="00A65A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広報の方法　</w:t>
            </w:r>
          </w:p>
        </w:tc>
      </w:tr>
      <w:tr w:rsidR="00230F28" w:rsidRPr="00230F28" w14:paraId="3BA611F6" w14:textId="77777777" w:rsidTr="00EC0099">
        <w:trPr>
          <w:trHeight w:val="1022"/>
        </w:trPr>
        <w:tc>
          <w:tcPr>
            <w:tcW w:w="4107" w:type="dxa"/>
            <w:gridSpan w:val="5"/>
            <w:tcBorders>
              <w:top w:val="dashSmallGap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C2A8B52" w14:textId="77777777" w:rsidR="007D7797" w:rsidRDefault="007D7797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（町名）</w:t>
            </w:r>
          </w:p>
          <w:p w14:paraId="672FA313" w14:textId="77777777" w:rsidR="007D7797" w:rsidRDefault="007D7797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（戸数）　　　　　　戸（集合住宅　　棟）</w:t>
            </w:r>
          </w:p>
        </w:tc>
        <w:tc>
          <w:tcPr>
            <w:tcW w:w="4965" w:type="dxa"/>
            <w:gridSpan w:val="11"/>
            <w:tcBorders>
              <w:top w:val="dashSmallGap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900B63" w14:textId="77777777" w:rsidR="007D7797" w:rsidRDefault="007D7797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・マイク　・チラシ　・口頭</w:t>
            </w:r>
          </w:p>
          <w:p w14:paraId="161195A1" w14:textId="77777777" w:rsidR="007D7797" w:rsidRDefault="007D7797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・その他（　　　　　　　　　　　　　　　）　　</w:t>
            </w:r>
          </w:p>
        </w:tc>
      </w:tr>
      <w:tr w:rsidR="00230F28" w:rsidRPr="00230F28" w14:paraId="1FBE3AE6" w14:textId="77777777" w:rsidTr="00EC0099">
        <w:trPr>
          <w:trHeight w:val="390"/>
        </w:trPr>
        <w:tc>
          <w:tcPr>
            <w:tcW w:w="4107" w:type="dxa"/>
            <w:gridSpan w:val="5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6D0BE75A" w14:textId="77777777" w:rsidR="00FD6D59" w:rsidRDefault="00FD6D59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  <w:r w:rsidR="00A65A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断水時に操作する仕切弁</w:t>
            </w:r>
          </w:p>
        </w:tc>
        <w:tc>
          <w:tcPr>
            <w:tcW w:w="4965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B7517E" w14:textId="77777777" w:rsidR="00FD6D59" w:rsidRDefault="00FD6D59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="00A65A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放水</w:t>
            </w:r>
            <w:r w:rsidR="00A65AFC">
              <w:rPr>
                <w:rFonts w:hint="eastAsia"/>
                <w:color w:val="000000"/>
              </w:rPr>
              <w:t>箇所</w:t>
            </w:r>
          </w:p>
        </w:tc>
      </w:tr>
      <w:tr w:rsidR="00230F28" w:rsidRPr="00230F28" w14:paraId="6A5CE4A5" w14:textId="77777777" w:rsidTr="00EC0099">
        <w:trPr>
          <w:trHeight w:val="345"/>
        </w:trPr>
        <w:tc>
          <w:tcPr>
            <w:tcW w:w="4107" w:type="dxa"/>
            <w:gridSpan w:val="5"/>
            <w:vMerge w:val="restart"/>
            <w:tcBorders>
              <w:top w:val="dashSmallGap" w:sz="4" w:space="0" w:color="auto"/>
              <w:left w:val="single" w:sz="8" w:space="0" w:color="auto"/>
            </w:tcBorders>
          </w:tcPr>
          <w:p w14:paraId="5FE6413A" w14:textId="77777777" w:rsidR="00FD6D59" w:rsidRDefault="00EC0099" w:rsidP="00D929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φ　　　　　　</w:t>
            </w:r>
            <w:r w:rsidR="00FD6D59">
              <w:rPr>
                <w:rFonts w:hint="eastAsia"/>
                <w:color w:val="000000"/>
              </w:rPr>
              <w:t xml:space="preserve">　～　　　　　　　基　　　　　　　　　　</w:t>
            </w:r>
          </w:p>
          <w:p w14:paraId="1F612657" w14:textId="77777777" w:rsidR="00FD6D59" w:rsidRDefault="00FD6D59" w:rsidP="00D929F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φ　　　　　　　～　　　　　　　基　</w:t>
            </w:r>
          </w:p>
          <w:p w14:paraId="6D088A08" w14:textId="77777777" w:rsidR="00FD6D59" w:rsidRDefault="00EC0099" w:rsidP="00D929F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  <w:r w:rsidR="00FD6D59">
              <w:rPr>
                <w:rFonts w:hint="eastAsia"/>
                <w:color w:val="000000"/>
              </w:rPr>
              <w:t xml:space="preserve">　　　　　　　～　　　　　　　基　</w:t>
            </w:r>
          </w:p>
          <w:p w14:paraId="7BA4381C" w14:textId="77777777" w:rsidR="00FD6D59" w:rsidRDefault="00EC0099" w:rsidP="00D929F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  <w:r w:rsidR="00FD6D59">
              <w:rPr>
                <w:rFonts w:hint="eastAsia"/>
                <w:color w:val="000000"/>
              </w:rPr>
              <w:t xml:space="preserve">　　　　　　　～　　　　　　　基　</w:t>
            </w:r>
          </w:p>
        </w:tc>
        <w:tc>
          <w:tcPr>
            <w:tcW w:w="1306" w:type="dxa"/>
            <w:gridSpan w:val="4"/>
            <w:tcBorders>
              <w:top w:val="dashSmallGap" w:sz="4" w:space="0" w:color="auto"/>
              <w:bottom w:val="dashed" w:sz="4" w:space="0" w:color="auto"/>
              <w:right w:val="dashed" w:sz="4" w:space="0" w:color="auto"/>
            </w:tcBorders>
          </w:tcPr>
          <w:p w14:paraId="660976E4" w14:textId="77777777" w:rsidR="00FD6D59" w:rsidRDefault="00FD6D59" w:rsidP="00D929FF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gridSpan w:val="4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22F840" w14:textId="77777777" w:rsidR="00FD6D59" w:rsidRDefault="00FD6D59" w:rsidP="00D929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断水区域内</w:t>
            </w:r>
          </w:p>
        </w:tc>
        <w:tc>
          <w:tcPr>
            <w:tcW w:w="1967" w:type="dxa"/>
            <w:gridSpan w:val="3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C9A668D" w14:textId="77777777" w:rsidR="00FD6D59" w:rsidRDefault="00FD6D59" w:rsidP="00D929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断水区域外</w:t>
            </w:r>
          </w:p>
        </w:tc>
      </w:tr>
      <w:tr w:rsidR="00230F28" w:rsidRPr="00230F28" w14:paraId="6EE21449" w14:textId="77777777" w:rsidTr="00EC0099">
        <w:trPr>
          <w:trHeight w:val="325"/>
        </w:trPr>
        <w:tc>
          <w:tcPr>
            <w:tcW w:w="4107" w:type="dxa"/>
            <w:gridSpan w:val="5"/>
            <w:vMerge/>
            <w:tcBorders>
              <w:left w:val="single" w:sz="8" w:space="0" w:color="auto"/>
            </w:tcBorders>
          </w:tcPr>
          <w:p w14:paraId="08BC7B57" w14:textId="77777777" w:rsidR="00FD6D59" w:rsidRDefault="00FD6D59" w:rsidP="00D929FF">
            <w:pPr>
              <w:rPr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D47393" w14:textId="77777777" w:rsidR="00FD6D59" w:rsidRDefault="00FD6D59" w:rsidP="00D929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1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2A65F" w14:textId="77777777" w:rsidR="00FD6D59" w:rsidRDefault="00FD6D59" w:rsidP="00D929FF">
            <w:pPr>
              <w:jc w:val="center"/>
              <w:rPr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995476D" w14:textId="77777777" w:rsidR="00FD6D59" w:rsidRDefault="00FD6D59" w:rsidP="00D929FF">
            <w:pPr>
              <w:jc w:val="center"/>
              <w:rPr>
                <w:color w:val="000000"/>
              </w:rPr>
            </w:pPr>
          </w:p>
        </w:tc>
      </w:tr>
      <w:tr w:rsidR="00230F28" w:rsidRPr="00230F28" w14:paraId="23FDF382" w14:textId="77777777" w:rsidTr="00EC0099">
        <w:trPr>
          <w:trHeight w:val="330"/>
        </w:trPr>
        <w:tc>
          <w:tcPr>
            <w:tcW w:w="4107" w:type="dxa"/>
            <w:gridSpan w:val="5"/>
            <w:vMerge/>
            <w:tcBorders>
              <w:left w:val="single" w:sz="8" w:space="0" w:color="auto"/>
            </w:tcBorders>
          </w:tcPr>
          <w:p w14:paraId="72311FBD" w14:textId="77777777" w:rsidR="00FD6D59" w:rsidRDefault="00FD6D59" w:rsidP="00D929FF">
            <w:pPr>
              <w:rPr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9B932A" w14:textId="77777777" w:rsidR="00FD6D59" w:rsidRDefault="00FD6D59" w:rsidP="00D929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ドレン</w:t>
            </w:r>
          </w:p>
        </w:tc>
        <w:tc>
          <w:tcPr>
            <w:tcW w:w="1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6995B0" w14:textId="77777777" w:rsidR="00FD6D59" w:rsidRDefault="00FD6D59" w:rsidP="00D929FF">
            <w:pPr>
              <w:jc w:val="center"/>
              <w:rPr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5A05C32" w14:textId="77777777" w:rsidR="00FD6D59" w:rsidRDefault="00FD6D59" w:rsidP="00D929FF">
            <w:pPr>
              <w:jc w:val="center"/>
              <w:rPr>
                <w:color w:val="000000"/>
              </w:rPr>
            </w:pPr>
          </w:p>
        </w:tc>
      </w:tr>
      <w:tr w:rsidR="00230F28" w:rsidRPr="00230F28" w14:paraId="58CBB022" w14:textId="77777777" w:rsidTr="00EC0099">
        <w:trPr>
          <w:trHeight w:val="360"/>
        </w:trPr>
        <w:tc>
          <w:tcPr>
            <w:tcW w:w="4107" w:type="dxa"/>
            <w:gridSpan w:val="5"/>
            <w:vMerge/>
            <w:tcBorders>
              <w:left w:val="single" w:sz="8" w:space="0" w:color="auto"/>
              <w:bottom w:val="dashed" w:sz="4" w:space="0" w:color="auto"/>
            </w:tcBorders>
          </w:tcPr>
          <w:p w14:paraId="60739A1E" w14:textId="77777777" w:rsidR="00FD6D59" w:rsidRDefault="00FD6D59" w:rsidP="00D929FF">
            <w:pPr>
              <w:rPr>
                <w:color w:val="000000"/>
              </w:rPr>
            </w:pPr>
          </w:p>
        </w:tc>
        <w:tc>
          <w:tcPr>
            <w:tcW w:w="1306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EC4D36" w14:textId="77777777" w:rsidR="00FD6D59" w:rsidRDefault="00FD6D59" w:rsidP="00D929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　末</w:t>
            </w:r>
          </w:p>
        </w:tc>
        <w:tc>
          <w:tcPr>
            <w:tcW w:w="1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AE210" w14:textId="77777777" w:rsidR="00FD6D59" w:rsidRDefault="00FD6D59" w:rsidP="00D929FF">
            <w:pPr>
              <w:jc w:val="center"/>
              <w:rPr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29F6AAA" w14:textId="77777777" w:rsidR="00FD6D59" w:rsidRDefault="00FD6D59" w:rsidP="00D929FF">
            <w:pPr>
              <w:jc w:val="center"/>
              <w:rPr>
                <w:color w:val="000000"/>
              </w:rPr>
            </w:pPr>
          </w:p>
        </w:tc>
      </w:tr>
      <w:tr w:rsidR="00230F28" w:rsidRPr="00230F28" w14:paraId="19164A35" w14:textId="77777777" w:rsidTr="00EC0099">
        <w:trPr>
          <w:trHeight w:val="315"/>
        </w:trPr>
        <w:tc>
          <w:tcPr>
            <w:tcW w:w="5903" w:type="dxa"/>
            <w:gridSpan w:val="11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30E0EB" w14:textId="77777777" w:rsidR="00871E52" w:rsidRDefault="00A65AFC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５　</w:t>
            </w:r>
            <w:r w:rsidR="00871E52">
              <w:rPr>
                <w:rFonts w:hint="eastAsia"/>
                <w:color w:val="000000"/>
              </w:rPr>
              <w:t>切替</w:t>
            </w:r>
            <w:r>
              <w:rPr>
                <w:rFonts w:hint="eastAsia"/>
                <w:color w:val="000000"/>
              </w:rPr>
              <w:t>箇所</w:t>
            </w:r>
            <w:r w:rsidR="00871E52">
              <w:rPr>
                <w:rFonts w:hint="eastAsia"/>
                <w:color w:val="000000"/>
              </w:rPr>
              <w:t>の口径と数（接続先送配水管）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3165AD" w14:textId="77777777" w:rsidR="00871E52" w:rsidRDefault="00871E52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  <w:r w:rsidR="00A65A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切替給水管の口径と数</w:t>
            </w:r>
          </w:p>
        </w:tc>
      </w:tr>
      <w:tr w:rsidR="00230F28" w:rsidRPr="00230F28" w14:paraId="2677D08F" w14:textId="77777777" w:rsidTr="00EC0099">
        <w:trPr>
          <w:trHeight w:val="300"/>
        </w:trPr>
        <w:tc>
          <w:tcPr>
            <w:tcW w:w="1262" w:type="dxa"/>
            <w:tcBorders>
              <w:top w:val="dashSmallGap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299B1E" w14:textId="77777777" w:rsidR="00871E52" w:rsidRDefault="00871E52" w:rsidP="00EC00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呼び径</w:t>
            </w: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30796E" w14:textId="77777777" w:rsidR="00871E52" w:rsidRDefault="00871E52" w:rsidP="00EC00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管種</w:t>
            </w:r>
          </w:p>
        </w:tc>
        <w:tc>
          <w:tcPr>
            <w:tcW w:w="1669" w:type="dxa"/>
            <w:gridSpan w:val="3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AF5F41" w14:textId="77777777" w:rsidR="00871E52" w:rsidRDefault="00871E52" w:rsidP="00EC00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管外径</w:t>
            </w:r>
          </w:p>
        </w:tc>
        <w:tc>
          <w:tcPr>
            <w:tcW w:w="1599" w:type="dxa"/>
            <w:gridSpan w:val="5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E628D6" w14:textId="77777777" w:rsidR="00871E52" w:rsidRDefault="00871E52" w:rsidP="00EC00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707" w:type="dxa"/>
            <w:gridSpan w:val="3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B98D0E" w14:textId="77777777" w:rsidR="00871E52" w:rsidRDefault="00871E52" w:rsidP="00EC00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呼び径</w:t>
            </w:r>
          </w:p>
        </w:tc>
        <w:tc>
          <w:tcPr>
            <w:tcW w:w="1462" w:type="dxa"/>
            <w:gridSpan w:val="2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6540E7" w14:textId="77777777" w:rsidR="00871E52" w:rsidRDefault="00871E52" w:rsidP="00EC00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戸数</w:t>
            </w:r>
          </w:p>
        </w:tc>
      </w:tr>
      <w:tr w:rsidR="00230F28" w:rsidRPr="00230F28" w14:paraId="69E5342C" w14:textId="77777777" w:rsidTr="00EC0099">
        <w:trPr>
          <w:trHeight w:val="280"/>
        </w:trPr>
        <w:tc>
          <w:tcPr>
            <w:tcW w:w="12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88D47D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4CB7BE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6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31E949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59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CF799F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79BC61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73C9320" w14:textId="77777777" w:rsidR="00871E52" w:rsidRDefault="00871E52" w:rsidP="00EC0099">
            <w:pPr>
              <w:rPr>
                <w:color w:val="000000"/>
              </w:rPr>
            </w:pPr>
          </w:p>
        </w:tc>
      </w:tr>
      <w:tr w:rsidR="00230F28" w:rsidRPr="00230F28" w14:paraId="1155F3C4" w14:textId="77777777" w:rsidTr="00EC0099">
        <w:trPr>
          <w:trHeight w:val="450"/>
        </w:trPr>
        <w:tc>
          <w:tcPr>
            <w:tcW w:w="12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0F7E70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724B3C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6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BCE747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59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018E9F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C95609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F65CE2" w14:textId="77777777" w:rsidR="00871E52" w:rsidRDefault="00871E52" w:rsidP="00EC0099">
            <w:pPr>
              <w:rPr>
                <w:color w:val="000000"/>
              </w:rPr>
            </w:pPr>
          </w:p>
        </w:tc>
      </w:tr>
      <w:tr w:rsidR="00230F28" w:rsidRPr="00230F28" w14:paraId="643929C5" w14:textId="77777777" w:rsidTr="00EC0099">
        <w:trPr>
          <w:trHeight w:val="225"/>
        </w:trPr>
        <w:tc>
          <w:tcPr>
            <w:tcW w:w="12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55961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2BA67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6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E5C4EE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59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C0AB30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742A46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D86B776" w14:textId="77777777" w:rsidR="00871E52" w:rsidRDefault="00871E52" w:rsidP="00EC0099">
            <w:pPr>
              <w:rPr>
                <w:color w:val="000000"/>
              </w:rPr>
            </w:pPr>
          </w:p>
        </w:tc>
      </w:tr>
      <w:tr w:rsidR="00230F28" w:rsidRPr="00230F28" w14:paraId="529830DB" w14:textId="77777777" w:rsidTr="00EC0099">
        <w:trPr>
          <w:trHeight w:val="255"/>
        </w:trPr>
        <w:tc>
          <w:tcPr>
            <w:tcW w:w="126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0446CF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1D1751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6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144708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59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F5E5FB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84B37D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7E68C11" w14:textId="77777777" w:rsidR="00871E52" w:rsidRDefault="00871E52" w:rsidP="00EC0099">
            <w:pPr>
              <w:rPr>
                <w:color w:val="000000"/>
              </w:rPr>
            </w:pPr>
          </w:p>
        </w:tc>
      </w:tr>
      <w:tr w:rsidR="00230F28" w:rsidRPr="00230F28" w14:paraId="1DC72459" w14:textId="77777777" w:rsidTr="00EC0099">
        <w:trPr>
          <w:trHeight w:val="150"/>
        </w:trPr>
        <w:tc>
          <w:tcPr>
            <w:tcW w:w="126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9722BE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1C9D0D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66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C1E740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599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2878" w14:textId="77777777" w:rsidR="00871E52" w:rsidRDefault="00871E52" w:rsidP="00EC0099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0A2922" w14:textId="77777777" w:rsidR="00871E52" w:rsidRDefault="00871E52" w:rsidP="00EC00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φ</w:t>
            </w:r>
          </w:p>
        </w:tc>
        <w:tc>
          <w:tcPr>
            <w:tcW w:w="146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D744" w14:textId="77777777" w:rsidR="00871E52" w:rsidRDefault="00871E52" w:rsidP="00EC0099">
            <w:pPr>
              <w:rPr>
                <w:color w:val="000000"/>
              </w:rPr>
            </w:pPr>
          </w:p>
        </w:tc>
      </w:tr>
      <w:tr w:rsidR="00230F28" w:rsidRPr="00230F28" w14:paraId="41318C25" w14:textId="77777777" w:rsidTr="00EC0099">
        <w:trPr>
          <w:trHeight w:val="330"/>
        </w:trPr>
        <w:tc>
          <w:tcPr>
            <w:tcW w:w="3918" w:type="dxa"/>
            <w:gridSpan w:val="4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CA193C" w14:textId="77777777" w:rsidR="00871E52" w:rsidRDefault="00871E52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  <w:r w:rsidR="00A65A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断水作業の班編成</w:t>
            </w:r>
          </w:p>
        </w:tc>
        <w:tc>
          <w:tcPr>
            <w:tcW w:w="5154" w:type="dxa"/>
            <w:gridSpan w:val="12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3707C3" w14:textId="77777777" w:rsidR="00871E52" w:rsidRDefault="00871E52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  <w:r w:rsidR="00A65A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交通規制</w:t>
            </w:r>
          </w:p>
        </w:tc>
      </w:tr>
      <w:tr w:rsidR="00230F28" w:rsidRPr="00230F28" w14:paraId="1E022F69" w14:textId="77777777" w:rsidTr="00EC0099">
        <w:trPr>
          <w:trHeight w:val="204"/>
        </w:trPr>
        <w:tc>
          <w:tcPr>
            <w:tcW w:w="3918" w:type="dxa"/>
            <w:gridSpan w:val="4"/>
            <w:tcBorders>
              <w:top w:val="dashSmallGap" w:sz="4" w:space="0" w:color="auto"/>
              <w:left w:val="single" w:sz="8" w:space="0" w:color="auto"/>
              <w:bottom w:val="dashed" w:sz="4" w:space="0" w:color="auto"/>
            </w:tcBorders>
          </w:tcPr>
          <w:p w14:paraId="24DA4C26" w14:textId="77777777" w:rsidR="00D929FF" w:rsidRDefault="00D929FF" w:rsidP="00D929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配水管　　　　班　　　　　人</w:t>
            </w:r>
          </w:p>
        </w:tc>
        <w:tc>
          <w:tcPr>
            <w:tcW w:w="1287" w:type="dxa"/>
            <w:gridSpan w:val="4"/>
            <w:tcBorders>
              <w:top w:val="dashSmallGap" w:sz="4" w:space="0" w:color="auto"/>
              <w:bottom w:val="dashed" w:sz="4" w:space="0" w:color="auto"/>
              <w:right w:val="dashed" w:sz="4" w:space="0" w:color="auto"/>
            </w:tcBorders>
          </w:tcPr>
          <w:p w14:paraId="65A80613" w14:textId="77777777" w:rsidR="00D929FF" w:rsidRDefault="00D929FF" w:rsidP="00D929F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交通規制</w:t>
            </w:r>
          </w:p>
        </w:tc>
        <w:tc>
          <w:tcPr>
            <w:tcW w:w="3867" w:type="dxa"/>
            <w:gridSpan w:val="8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9FDF08C" w14:textId="77777777" w:rsidR="00D929FF" w:rsidRDefault="00D929FF" w:rsidP="00D929FF">
            <w:pPr>
              <w:ind w:left="171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無し　・　片側　・　通行止</w:t>
            </w:r>
          </w:p>
        </w:tc>
      </w:tr>
      <w:tr w:rsidR="00230F28" w:rsidRPr="00230F28" w14:paraId="6D2A0270" w14:textId="77777777" w:rsidTr="00EC0099">
        <w:trPr>
          <w:trHeight w:val="330"/>
        </w:trPr>
        <w:tc>
          <w:tcPr>
            <w:tcW w:w="3918" w:type="dxa"/>
            <w:gridSpan w:val="4"/>
            <w:tcBorders>
              <w:top w:val="dashed" w:sz="4" w:space="0" w:color="auto"/>
              <w:left w:val="single" w:sz="8" w:space="0" w:color="auto"/>
            </w:tcBorders>
          </w:tcPr>
          <w:p w14:paraId="54E18F0F" w14:textId="77777777" w:rsidR="00D929FF" w:rsidRDefault="00D929FF" w:rsidP="00D929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給水管　　　　班　　　　　人</w:t>
            </w:r>
          </w:p>
        </w:tc>
        <w:tc>
          <w:tcPr>
            <w:tcW w:w="1287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14:paraId="6C3A09F7" w14:textId="77777777" w:rsidR="00D929FF" w:rsidRDefault="00D929FF" w:rsidP="00D929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交通整理人</w:t>
            </w:r>
          </w:p>
        </w:tc>
        <w:tc>
          <w:tcPr>
            <w:tcW w:w="3867" w:type="dxa"/>
            <w:gridSpan w:val="8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</w:tcPr>
          <w:p w14:paraId="099D2891" w14:textId="77777777" w:rsidR="00D929FF" w:rsidRDefault="00D929FF" w:rsidP="00D929FF">
            <w:pPr>
              <w:ind w:left="59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　・　要（　　人）</w:t>
            </w:r>
          </w:p>
        </w:tc>
      </w:tr>
      <w:tr w:rsidR="00230F28" w:rsidRPr="00230F28" w14:paraId="135BA36F" w14:textId="77777777" w:rsidTr="00EC0099">
        <w:trPr>
          <w:trHeight w:val="375"/>
        </w:trPr>
        <w:tc>
          <w:tcPr>
            <w:tcW w:w="4508" w:type="dxa"/>
            <w:gridSpan w:val="7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7FAC72A0" w14:textId="77777777" w:rsidR="00D929FF" w:rsidRDefault="00D929FF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  <w:r w:rsidR="00A65A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作業後の濁水の対応予定</w:t>
            </w:r>
          </w:p>
        </w:tc>
        <w:tc>
          <w:tcPr>
            <w:tcW w:w="4564" w:type="dxa"/>
            <w:gridSpan w:val="9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15B672B7" w14:textId="77777777" w:rsidR="00D929FF" w:rsidRDefault="00D929FF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  <w:r w:rsidR="00A65A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受水槽の処理</w:t>
            </w:r>
          </w:p>
        </w:tc>
      </w:tr>
      <w:tr w:rsidR="00230F28" w:rsidRPr="00230F28" w14:paraId="1856C35D" w14:textId="77777777" w:rsidTr="00EC0099">
        <w:trPr>
          <w:trHeight w:val="730"/>
        </w:trPr>
        <w:tc>
          <w:tcPr>
            <w:tcW w:w="4508" w:type="dxa"/>
            <w:gridSpan w:val="7"/>
            <w:tcBorders>
              <w:top w:val="dashSmallGap" w:sz="4" w:space="0" w:color="auto"/>
              <w:left w:val="single" w:sz="8" w:space="0" w:color="auto"/>
            </w:tcBorders>
          </w:tcPr>
          <w:p w14:paraId="3D99A1B5" w14:textId="77777777" w:rsidR="00D929FF" w:rsidRDefault="00D929FF" w:rsidP="00D929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連絡先　　　　</w:t>
            </w:r>
            <w:r>
              <w:rPr>
                <w:rFonts w:hint="eastAsia"/>
                <w:color w:val="000000"/>
              </w:rPr>
              <w:t>TEL</w:t>
            </w:r>
            <w:r w:rsidR="00683B86">
              <w:rPr>
                <w:rFonts w:hint="eastAsia"/>
                <w:color w:val="000000"/>
              </w:rPr>
              <w:t>(</w:t>
            </w:r>
            <w:r w:rsidR="00683B86">
              <w:rPr>
                <w:rFonts w:hint="eastAsia"/>
                <w:color w:val="000000"/>
              </w:rPr>
              <w:t>昼間</w:t>
            </w:r>
            <w:r w:rsidR="00683B86">
              <w:rPr>
                <w:rFonts w:hint="eastAsia"/>
                <w:color w:val="000000"/>
              </w:rPr>
              <w:t>)</w:t>
            </w:r>
          </w:p>
          <w:p w14:paraId="49DD6210" w14:textId="77777777" w:rsidR="00683B86" w:rsidRDefault="00683B86" w:rsidP="00EC0099">
            <w:pPr>
              <w:ind w:firstLineChars="900" w:firstLine="189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夜間</w:t>
            </w:r>
            <w:r>
              <w:rPr>
                <w:rFonts w:hint="eastAsia"/>
                <w:color w:val="000000"/>
              </w:rPr>
              <w:t>)</w:t>
            </w:r>
          </w:p>
          <w:p w14:paraId="4D07DA53" w14:textId="77777777" w:rsidR="00D929FF" w:rsidRDefault="00D929FF" w:rsidP="00D929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　員　　　　　　　　　　人</w:t>
            </w:r>
          </w:p>
        </w:tc>
        <w:tc>
          <w:tcPr>
            <w:tcW w:w="4564" w:type="dxa"/>
            <w:gridSpan w:val="9"/>
            <w:tcBorders>
              <w:top w:val="dashSmallGap" w:sz="4" w:space="0" w:color="auto"/>
              <w:right w:val="single" w:sz="8" w:space="0" w:color="auto"/>
            </w:tcBorders>
          </w:tcPr>
          <w:p w14:paraId="414F8C2D" w14:textId="461854B1" w:rsidR="00D929FF" w:rsidRDefault="00D929FF" w:rsidP="00D929F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不・要　（φ　　　</w:t>
            </w:r>
            <w:r>
              <w:rPr>
                <w:rFonts w:hint="eastAsia"/>
                <w:color w:val="000000"/>
              </w:rPr>
              <w:t>mm</w:t>
            </w:r>
            <w:r w:rsidR="00213EC6">
              <w:rPr>
                <w:rFonts w:hint="eastAsia"/>
                <w:color w:val="000000"/>
              </w:rPr>
              <w:t xml:space="preserve">　　　　　　</w:t>
            </w:r>
            <w:r w:rsidR="00FE0E6E">
              <w:rPr>
                <w:rFonts w:hint="eastAsia"/>
                <w:color w:val="000000"/>
              </w:rPr>
              <w:t>か</w:t>
            </w:r>
            <w:r>
              <w:rPr>
                <w:rFonts w:hint="eastAsia"/>
                <w:color w:val="000000"/>
              </w:rPr>
              <w:t>所）</w:t>
            </w:r>
          </w:p>
          <w:p w14:paraId="23C17503" w14:textId="41A213F4" w:rsidR="00D929FF" w:rsidRDefault="00D929FF" w:rsidP="00D929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（φ　　　</w:t>
            </w:r>
            <w:r>
              <w:rPr>
                <w:rFonts w:hint="eastAsia"/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 xml:space="preserve">　　　　　　</w:t>
            </w:r>
            <w:r w:rsidR="00FE0E6E">
              <w:rPr>
                <w:rFonts w:hint="eastAsia"/>
                <w:color w:val="000000"/>
              </w:rPr>
              <w:t>か</w:t>
            </w:r>
            <w:r>
              <w:rPr>
                <w:rFonts w:hint="eastAsia"/>
                <w:color w:val="000000"/>
              </w:rPr>
              <w:t>所）</w:t>
            </w:r>
          </w:p>
          <w:p w14:paraId="4FB2C5B0" w14:textId="3BCD68A0" w:rsidR="00683B86" w:rsidRDefault="00683B86" w:rsidP="00D929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（φ　　　</w:t>
            </w:r>
            <w:r>
              <w:rPr>
                <w:rFonts w:hint="eastAsia"/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 xml:space="preserve">　　　　　　</w:t>
            </w:r>
            <w:r w:rsidR="00FE0E6E">
              <w:rPr>
                <w:rFonts w:hint="eastAsia"/>
                <w:color w:val="000000"/>
              </w:rPr>
              <w:t>か</w:t>
            </w:r>
            <w:r>
              <w:rPr>
                <w:rFonts w:hint="eastAsia"/>
                <w:color w:val="000000"/>
              </w:rPr>
              <w:t>所）</w:t>
            </w:r>
          </w:p>
        </w:tc>
      </w:tr>
      <w:tr w:rsidR="00230F28" w:rsidRPr="00230F28" w14:paraId="0DECBAF3" w14:textId="77777777" w:rsidTr="00EC0099">
        <w:trPr>
          <w:trHeight w:val="330"/>
        </w:trPr>
        <w:tc>
          <w:tcPr>
            <w:tcW w:w="9072" w:type="dxa"/>
            <w:gridSpan w:val="16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9172C4" w14:textId="77777777" w:rsidR="00D929FF" w:rsidRDefault="00D929FF" w:rsidP="00A65A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１１</w:t>
            </w:r>
            <w:r w:rsidR="00A65A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その他</w:t>
            </w:r>
          </w:p>
        </w:tc>
      </w:tr>
      <w:tr w:rsidR="00230F28" w:rsidRPr="00230F28" w14:paraId="3EF2A2A2" w14:textId="77777777" w:rsidTr="00EC0099">
        <w:trPr>
          <w:trHeight w:val="422"/>
        </w:trPr>
        <w:tc>
          <w:tcPr>
            <w:tcW w:w="9072" w:type="dxa"/>
            <w:gridSpan w:val="16"/>
            <w:tcBorders>
              <w:top w:val="dashSmallGap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DCCA56A" w14:textId="77777777" w:rsidR="00D929FF" w:rsidRDefault="00D929FF" w:rsidP="00EC0099">
            <w:pPr>
              <w:rPr>
                <w:color w:val="000000"/>
              </w:rPr>
            </w:pPr>
          </w:p>
        </w:tc>
      </w:tr>
      <w:tr w:rsidR="00230F28" w:rsidRPr="00230F28" w14:paraId="656B3663" w14:textId="77777777" w:rsidTr="00EC0099">
        <w:trPr>
          <w:trHeight w:val="422"/>
        </w:trPr>
        <w:tc>
          <w:tcPr>
            <w:tcW w:w="9072" w:type="dxa"/>
            <w:gridSpan w:val="16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D55F37E" w14:textId="77777777" w:rsidR="00D929FF" w:rsidRDefault="00D929FF" w:rsidP="00EC0099">
            <w:pPr>
              <w:rPr>
                <w:color w:val="000000"/>
              </w:rPr>
            </w:pPr>
          </w:p>
        </w:tc>
      </w:tr>
      <w:tr w:rsidR="00230F28" w:rsidRPr="00230F28" w14:paraId="24001556" w14:textId="77777777" w:rsidTr="00EC0099">
        <w:trPr>
          <w:trHeight w:val="422"/>
        </w:trPr>
        <w:tc>
          <w:tcPr>
            <w:tcW w:w="9072" w:type="dxa"/>
            <w:gridSpan w:val="16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12597E" w14:textId="77777777" w:rsidR="00D929FF" w:rsidRDefault="00D929FF" w:rsidP="00EC0099">
            <w:pPr>
              <w:rPr>
                <w:color w:val="000000"/>
              </w:rPr>
            </w:pPr>
          </w:p>
        </w:tc>
      </w:tr>
      <w:tr w:rsidR="00D929FF" w:rsidRPr="00230F28" w14:paraId="3F9C9041" w14:textId="77777777" w:rsidTr="00EC0099">
        <w:trPr>
          <w:trHeight w:val="422"/>
        </w:trPr>
        <w:tc>
          <w:tcPr>
            <w:tcW w:w="9072" w:type="dxa"/>
            <w:gridSpan w:val="1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F4090" w14:textId="77777777" w:rsidR="00D929FF" w:rsidRDefault="00D929FF" w:rsidP="00EC0099">
            <w:pPr>
              <w:rPr>
                <w:color w:val="000000"/>
              </w:rPr>
            </w:pPr>
          </w:p>
        </w:tc>
      </w:tr>
    </w:tbl>
    <w:p w14:paraId="7456F370" w14:textId="77777777" w:rsidR="00AC3ECD" w:rsidRDefault="00AC3ECD">
      <w:pPr>
        <w:rPr>
          <w:color w:val="000000"/>
        </w:rPr>
      </w:pPr>
    </w:p>
    <w:sectPr w:rsidR="00AC3ECD" w:rsidSect="003C4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624" w:footer="397" w:gutter="0"/>
      <w:pgNumType w:fmt="numberInDash" w:start="1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89E7" w14:textId="77777777" w:rsidR="00A85CD3" w:rsidRDefault="00A85CD3">
      <w:r>
        <w:separator/>
      </w:r>
    </w:p>
  </w:endnote>
  <w:endnote w:type="continuationSeparator" w:id="0">
    <w:p w14:paraId="221C2847" w14:textId="77777777" w:rsidR="00A85CD3" w:rsidRDefault="00A8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F082" w14:textId="77777777" w:rsidR="00257326" w:rsidRDefault="00257326" w:rsidP="000E48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E1940D" w14:textId="77777777" w:rsidR="00257326" w:rsidRDefault="002573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4E5B" w14:textId="133265D1" w:rsidR="00257326" w:rsidRPr="00E61717" w:rsidRDefault="00257326" w:rsidP="00E61717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D2FA5" w14:textId="77777777" w:rsidR="00E44AA2" w:rsidRDefault="00E44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ABF7" w14:textId="77777777" w:rsidR="00A85CD3" w:rsidRDefault="00A85CD3">
      <w:r>
        <w:separator/>
      </w:r>
    </w:p>
  </w:footnote>
  <w:footnote w:type="continuationSeparator" w:id="0">
    <w:p w14:paraId="584CE073" w14:textId="77777777" w:rsidR="00A85CD3" w:rsidRDefault="00A8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17024" w14:textId="77777777" w:rsidR="00E44AA2" w:rsidRDefault="00E44A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9A89" w14:textId="63EB5D37" w:rsidR="00257326" w:rsidRPr="00E44AA2" w:rsidRDefault="0025270B" w:rsidP="0025270B">
    <w:pPr>
      <w:pStyle w:val="a4"/>
      <w:jc w:val="right"/>
      <w:rPr>
        <w:rFonts w:ascii="ＭＳ 明朝" w:hAnsi="ＭＳ 明朝"/>
      </w:rPr>
    </w:pPr>
    <w:r w:rsidRPr="00E44AA2">
      <w:rPr>
        <w:rFonts w:hint="eastAsia"/>
      </w:rPr>
      <w:t>【</w:t>
    </w:r>
    <w:r w:rsidRPr="00E44AA2">
      <w:rPr>
        <w:rFonts w:ascii="ＭＳ 明朝" w:hAnsi="ＭＳ 明朝" w:hint="eastAsia"/>
      </w:rPr>
      <w:t>鳥水標様式</w:t>
    </w:r>
    <w:r w:rsidR="00DA2F76" w:rsidRPr="00E44AA2">
      <w:rPr>
        <w:rFonts w:ascii="ＭＳ 明朝" w:hAnsi="ＭＳ 明朝" w:hint="eastAsia"/>
      </w:rPr>
      <w:t>第</w:t>
    </w:r>
    <w:r w:rsidR="0003598C" w:rsidRPr="00E44AA2">
      <w:rPr>
        <w:rFonts w:ascii="ＭＳ 明朝" w:hAnsi="ＭＳ 明朝" w:hint="eastAsia"/>
      </w:rPr>
      <w:t>1</w:t>
    </w:r>
    <w:r w:rsidR="006407AC" w:rsidRPr="00E44AA2">
      <w:rPr>
        <w:rFonts w:ascii="ＭＳ 明朝" w:hAnsi="ＭＳ 明朝" w:hint="eastAsia"/>
      </w:rPr>
      <w:t>8</w:t>
    </w:r>
    <w:r w:rsidRPr="00E44AA2">
      <w:rPr>
        <w:rFonts w:ascii="ＭＳ 明朝" w:hAnsi="ＭＳ 明朝" w:hint="eastAsia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C9B5" w14:textId="77777777" w:rsidR="00E44AA2" w:rsidRDefault="00E44A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ECD"/>
    <w:rsid w:val="000164C3"/>
    <w:rsid w:val="0003598C"/>
    <w:rsid w:val="00050ED0"/>
    <w:rsid w:val="0006436E"/>
    <w:rsid w:val="00084666"/>
    <w:rsid w:val="000C77BA"/>
    <w:rsid w:val="000E48B2"/>
    <w:rsid w:val="00142D30"/>
    <w:rsid w:val="00150C0E"/>
    <w:rsid w:val="001C4F27"/>
    <w:rsid w:val="001C7C4D"/>
    <w:rsid w:val="00213EC6"/>
    <w:rsid w:val="00230F28"/>
    <w:rsid w:val="0025270B"/>
    <w:rsid w:val="00257326"/>
    <w:rsid w:val="00306286"/>
    <w:rsid w:val="00330688"/>
    <w:rsid w:val="003B3EBC"/>
    <w:rsid w:val="003C44D8"/>
    <w:rsid w:val="00486F63"/>
    <w:rsid w:val="004C3926"/>
    <w:rsid w:val="004D6E68"/>
    <w:rsid w:val="005311D7"/>
    <w:rsid w:val="00585E1B"/>
    <w:rsid w:val="00591190"/>
    <w:rsid w:val="005B17D9"/>
    <w:rsid w:val="005D7D18"/>
    <w:rsid w:val="0061372D"/>
    <w:rsid w:val="006407AC"/>
    <w:rsid w:val="00683B86"/>
    <w:rsid w:val="006E1BC1"/>
    <w:rsid w:val="007D7797"/>
    <w:rsid w:val="007D7BC6"/>
    <w:rsid w:val="00871E52"/>
    <w:rsid w:val="00872810"/>
    <w:rsid w:val="008A6BB2"/>
    <w:rsid w:val="008B2FF5"/>
    <w:rsid w:val="008B36D9"/>
    <w:rsid w:val="00900C2F"/>
    <w:rsid w:val="00945538"/>
    <w:rsid w:val="00973317"/>
    <w:rsid w:val="00A530B7"/>
    <w:rsid w:val="00A65AFC"/>
    <w:rsid w:val="00A85CD3"/>
    <w:rsid w:val="00AB6BB5"/>
    <w:rsid w:val="00AC3ECD"/>
    <w:rsid w:val="00C06F65"/>
    <w:rsid w:val="00C752E0"/>
    <w:rsid w:val="00CF1B56"/>
    <w:rsid w:val="00D05333"/>
    <w:rsid w:val="00D44EF0"/>
    <w:rsid w:val="00D929FF"/>
    <w:rsid w:val="00D93A35"/>
    <w:rsid w:val="00DA2F76"/>
    <w:rsid w:val="00E44AA2"/>
    <w:rsid w:val="00E61717"/>
    <w:rsid w:val="00E7379C"/>
    <w:rsid w:val="00EC0099"/>
    <w:rsid w:val="00F0711F"/>
    <w:rsid w:val="00F44E8B"/>
    <w:rsid w:val="00F65EC1"/>
    <w:rsid w:val="00F714B4"/>
    <w:rsid w:val="00FA6843"/>
    <w:rsid w:val="00FB0F38"/>
    <w:rsid w:val="00FD6D59"/>
    <w:rsid w:val="00F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939C7"/>
  <w15:docId w15:val="{8520B4DF-DCC9-4E86-8ED2-815F492F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9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F1B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F1B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D7D18"/>
  </w:style>
  <w:style w:type="character" w:customStyle="1" w:styleId="a6">
    <w:name w:val="フッター (文字)"/>
    <w:link w:val="a5"/>
    <w:uiPriority w:val="99"/>
    <w:rsid w:val="00D93A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断水工事チェックシート</vt:lpstr>
      <vt:lpstr>断水工事チェックシート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断水工事チェックシート</dc:title>
  <dc:creator>tw20121018</dc:creator>
  <cp:lastModifiedBy>tw20180229</cp:lastModifiedBy>
  <cp:revision>19</cp:revision>
  <cp:lastPrinted>2023-03-15T08:44:00Z</cp:lastPrinted>
  <dcterms:created xsi:type="dcterms:W3CDTF">2019-02-26T03:10:00Z</dcterms:created>
  <dcterms:modified xsi:type="dcterms:W3CDTF">2024-03-27T06:15:00Z</dcterms:modified>
</cp:coreProperties>
</file>